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AF5" w:rsidRPr="00D33AF5" w:rsidRDefault="00D33AF5" w:rsidP="00D33A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</w:rPr>
        <w:t>Порядок подачи заявления на участие в итоговом собеседовании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14 февраля 2024 года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Для участия в итоговом собеседовании обучающиеся подают 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заявление</w:t>
      </w:r>
      <w:r w:rsidRPr="00D33AF5">
        <w:rPr>
          <w:rFonts w:ascii="Times New Roman" w:hAnsi="Times New Roman" w:cs="Times New Roman"/>
          <w:sz w:val="36"/>
          <w:szCs w:val="36"/>
        </w:rPr>
        <w:t xml:space="preserve"> и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согласие на обработку персональных данных</w:t>
      </w:r>
    </w:p>
    <w:p w:rsidR="00681E5F" w:rsidRP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 xml:space="preserve">в </w:t>
      </w:r>
      <w:r w:rsidR="00B41F5F">
        <w:rPr>
          <w:rFonts w:ascii="Times New Roman" w:hAnsi="Times New Roman" w:cs="Times New Roman"/>
          <w:i/>
          <w:sz w:val="36"/>
          <w:szCs w:val="36"/>
          <w:u w:val="single"/>
        </w:rPr>
        <w:t>МБОУ «Школа№127»</w:t>
      </w:r>
      <w:r w:rsidR="00681E5F" w:rsidRPr="00681E5F">
        <w:rPr>
          <w:rFonts w:ascii="Times New Roman" w:hAnsi="Times New Roman" w:cs="Times New Roman"/>
          <w:i/>
          <w:sz w:val="36"/>
          <w:szCs w:val="36"/>
          <w:u w:val="single"/>
        </w:rPr>
        <w:t>»</w:t>
      </w:r>
    </w:p>
    <w:p w:rsidR="00D33AF5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не позднее чем за две недели до начала проведения итогового собеседования</w:t>
      </w:r>
      <w:r w:rsidRPr="00D33AF5">
        <w:rPr>
          <w:rFonts w:ascii="Times New Roman" w:hAnsi="Times New Roman" w:cs="Times New Roman"/>
          <w:sz w:val="36"/>
          <w:szCs w:val="36"/>
        </w:rPr>
        <w:t>.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Итоговое собеседование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проводится </w:t>
      </w:r>
    </w:p>
    <w:p w:rsidR="00113465" w:rsidRPr="00D33AF5" w:rsidRDefault="00681E5F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 М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Б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ОУ «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Шкоа№127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».</w:t>
      </w:r>
    </w:p>
    <w:sectPr w:rsidR="00113465" w:rsidRPr="00D33AF5" w:rsidSect="00681E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AF5"/>
    <w:rsid w:val="00113465"/>
    <w:rsid w:val="004475CC"/>
    <w:rsid w:val="00607D18"/>
    <w:rsid w:val="00681E5F"/>
    <w:rsid w:val="00B41F5F"/>
    <w:rsid w:val="00D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A82D"/>
  <w15:chartTrackingRefBased/>
  <w15:docId w15:val="{FF3DA4C1-AC37-4CC1-A6BC-11AE72A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127</cp:lastModifiedBy>
  <cp:revision>4</cp:revision>
  <dcterms:created xsi:type="dcterms:W3CDTF">2023-12-23T10:45:00Z</dcterms:created>
  <dcterms:modified xsi:type="dcterms:W3CDTF">2024-12-25T14:08:00Z</dcterms:modified>
</cp:coreProperties>
</file>